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5C0" w:rsidRDefault="00A945C0" w:rsidP="00AE6B6A">
      <w:pPr>
        <w:spacing w:after="240"/>
      </w:pPr>
      <w:r>
        <w:t>Actualmente, la Asociación CREVO formaliza diferente contratos con la Administración Pública para la prestación de sus servicios</w:t>
      </w:r>
      <w:r w:rsidR="00AC28A2">
        <w:t xml:space="preserve"> durante el ejercicio 202</w:t>
      </w:r>
      <w:r w:rsidR="007F5773">
        <w:t>4</w:t>
      </w:r>
    </w:p>
    <w:tbl>
      <w:tblPr>
        <w:tblStyle w:val="Sombreadomedio1-nfasis2"/>
        <w:tblW w:w="14380" w:type="dxa"/>
        <w:tblLook w:val="04A0" w:firstRow="1" w:lastRow="0" w:firstColumn="1" w:lastColumn="0" w:noHBand="0" w:noVBand="1"/>
      </w:tblPr>
      <w:tblGrid>
        <w:gridCol w:w="2020"/>
        <w:gridCol w:w="2020"/>
        <w:gridCol w:w="2447"/>
        <w:gridCol w:w="1830"/>
        <w:gridCol w:w="2375"/>
        <w:gridCol w:w="1667"/>
        <w:gridCol w:w="2021"/>
      </w:tblGrid>
      <w:tr w:rsidR="00A945C0" w:rsidTr="00B814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vAlign w:val="center"/>
          </w:tcPr>
          <w:p w:rsidR="00A945C0" w:rsidRDefault="00A945C0" w:rsidP="00F4475A">
            <w:pPr>
              <w:spacing w:before="60" w:after="60"/>
              <w:jc w:val="center"/>
            </w:pPr>
            <w:r>
              <w:t>FIRMANTES</w:t>
            </w:r>
          </w:p>
        </w:tc>
        <w:tc>
          <w:tcPr>
            <w:tcW w:w="2020" w:type="dxa"/>
            <w:vAlign w:val="center"/>
          </w:tcPr>
          <w:p w:rsidR="00A945C0" w:rsidRDefault="00A945C0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DENOMINACIÓN</w:t>
            </w:r>
          </w:p>
        </w:tc>
        <w:tc>
          <w:tcPr>
            <w:tcW w:w="2447" w:type="dxa"/>
            <w:vAlign w:val="center"/>
          </w:tcPr>
          <w:p w:rsidR="00A945C0" w:rsidRDefault="00A945C0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OBJETO</w:t>
            </w:r>
          </w:p>
        </w:tc>
        <w:tc>
          <w:tcPr>
            <w:tcW w:w="1830" w:type="dxa"/>
            <w:vAlign w:val="center"/>
          </w:tcPr>
          <w:p w:rsidR="00A945C0" w:rsidRDefault="00A945C0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PLAZOS Y CONDICIONES DE VIGENCIA</w:t>
            </w:r>
          </w:p>
        </w:tc>
        <w:tc>
          <w:tcPr>
            <w:tcW w:w="2375" w:type="dxa"/>
            <w:vAlign w:val="center"/>
          </w:tcPr>
          <w:p w:rsidR="00A945C0" w:rsidRDefault="00A945C0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ÓRGANOS O UNIDADES ENCARGADOS DE EJECUCIÓN</w:t>
            </w:r>
          </w:p>
        </w:tc>
        <w:tc>
          <w:tcPr>
            <w:tcW w:w="1667" w:type="dxa"/>
            <w:vAlign w:val="center"/>
          </w:tcPr>
          <w:p w:rsidR="00A945C0" w:rsidRDefault="00A945C0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FINANCIACIÓN</w:t>
            </w:r>
          </w:p>
        </w:tc>
        <w:tc>
          <w:tcPr>
            <w:tcW w:w="2021" w:type="dxa"/>
            <w:vAlign w:val="center"/>
          </w:tcPr>
          <w:p w:rsidR="00A945C0" w:rsidRDefault="00A945C0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MODIFICACIONES REALIZADAS (OBJETO Y FECHA)</w:t>
            </w:r>
          </w:p>
        </w:tc>
      </w:tr>
      <w:tr w:rsidR="00B81472" w:rsidRPr="00B81472" w:rsidTr="00623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vAlign w:val="center"/>
          </w:tcPr>
          <w:p w:rsidR="00DB638B" w:rsidRDefault="00DB638B"/>
          <w:p w:rsidR="00DB638B" w:rsidRDefault="00DB638B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4"/>
            </w:tblGrid>
            <w:tr w:rsidR="00AC28A2">
              <w:trPr>
                <w:trHeight w:val="2282"/>
              </w:trPr>
              <w:tc>
                <w:tcPr>
                  <w:tcW w:w="0" w:type="auto"/>
                </w:tcPr>
                <w:p w:rsidR="001324E2" w:rsidRDefault="00AC28A2" w:rsidP="006235D5">
                  <w:pPr>
                    <w:pStyle w:val="Default"/>
                    <w:spacing w:before="120" w:after="24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Excm</w:t>
                  </w:r>
                  <w:r w:rsidR="006235D5">
                    <w:rPr>
                      <w:sz w:val="20"/>
                      <w:szCs w:val="20"/>
                    </w:rPr>
                    <w:t>o</w:t>
                  </w:r>
                  <w:r>
                    <w:rPr>
                      <w:sz w:val="20"/>
                      <w:szCs w:val="20"/>
                    </w:rPr>
                    <w:t>. Sr</w:t>
                  </w:r>
                  <w:r w:rsidR="006235D5">
                    <w:rPr>
                      <w:sz w:val="20"/>
                      <w:szCs w:val="20"/>
                    </w:rPr>
                    <w:t>. Consejero</w:t>
                  </w:r>
                  <w:r>
                    <w:rPr>
                      <w:sz w:val="20"/>
                      <w:szCs w:val="20"/>
                    </w:rPr>
                    <w:t xml:space="preserve"> de Educación</w:t>
                  </w:r>
                  <w:r w:rsidR="001D529C">
                    <w:rPr>
                      <w:sz w:val="20"/>
                      <w:szCs w:val="20"/>
                    </w:rPr>
                    <w:t xml:space="preserve">, F.P., Actividad Física </w:t>
                  </w:r>
                  <w:r>
                    <w:rPr>
                      <w:sz w:val="20"/>
                      <w:szCs w:val="20"/>
                    </w:rPr>
                    <w:t xml:space="preserve">y </w:t>
                  </w:r>
                  <w:r w:rsidR="001D529C">
                    <w:rPr>
                      <w:sz w:val="20"/>
                      <w:szCs w:val="20"/>
                    </w:rPr>
                    <w:t>Deportes</w:t>
                  </w:r>
                  <w:r>
                    <w:rPr>
                      <w:sz w:val="20"/>
                      <w:szCs w:val="20"/>
                    </w:rPr>
                    <w:t xml:space="preserve">, firma </w:t>
                  </w:r>
                  <w:r w:rsidR="006235D5">
                    <w:rPr>
                      <w:sz w:val="20"/>
                      <w:szCs w:val="20"/>
                    </w:rPr>
                    <w:t xml:space="preserve">a tenor de lo dispuesto en los art.3.2 y 25 del Reglamento de Normas Básicas sobre conciertos Educativos, aprobados en </w:t>
                  </w:r>
                  <w:r>
                    <w:rPr>
                      <w:sz w:val="20"/>
                      <w:szCs w:val="20"/>
                    </w:rPr>
                    <w:t>la Orden de 2</w:t>
                  </w:r>
                  <w:r w:rsidR="001D529C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/12/20</w:t>
                  </w:r>
                  <w:r w:rsidR="001D529C">
                    <w:rPr>
                      <w:sz w:val="20"/>
                      <w:szCs w:val="20"/>
                    </w:rPr>
                    <w:t>22</w:t>
                  </w:r>
                  <w:r>
                    <w:rPr>
                      <w:sz w:val="20"/>
                      <w:szCs w:val="20"/>
                    </w:rPr>
                    <w:t xml:space="preserve">, D. </w:t>
                  </w:r>
                  <w:r w:rsidR="006235D5">
                    <w:rPr>
                      <w:sz w:val="20"/>
                      <w:szCs w:val="20"/>
                    </w:rPr>
                    <w:t>Hipólito Alejandro Suárez Nuez</w:t>
                  </w:r>
                  <w:r>
                    <w:rPr>
                      <w:sz w:val="20"/>
                      <w:szCs w:val="20"/>
                    </w:rPr>
                    <w:t xml:space="preserve">, y D. José Felipe Guardia Pérez como Presidente de la Asociación CREVO </w:t>
                  </w:r>
                </w:p>
                <w:p w:rsidR="007F5773" w:rsidRDefault="007F5773" w:rsidP="006235D5">
                  <w:pPr>
                    <w:pStyle w:val="Default"/>
                    <w:spacing w:before="120" w:after="240"/>
                    <w:jc w:val="both"/>
                    <w:rPr>
                      <w:sz w:val="20"/>
                      <w:szCs w:val="20"/>
                    </w:rPr>
                  </w:pPr>
                </w:p>
                <w:p w:rsidR="007F5773" w:rsidRDefault="007F5773" w:rsidP="006235D5">
                  <w:pPr>
                    <w:pStyle w:val="Default"/>
                    <w:spacing w:before="120" w:after="24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1472" w:rsidRPr="00B81472" w:rsidRDefault="00B81472" w:rsidP="006235D5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vAlign w:val="center"/>
          </w:tcPr>
          <w:p w:rsidR="00B81472" w:rsidRPr="00B81472" w:rsidRDefault="00B81472" w:rsidP="006235D5">
            <w:pPr>
              <w:pStyle w:val="Standard"/>
              <w:suppressAutoHyphens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814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Concierto Educativo con el Centro Docente Privado CPEE CREVO para el periodo escolar comprendido entre los cursos escolares 20</w:t>
            </w:r>
            <w:r w:rsidR="001D529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23</w:t>
            </w:r>
            <w:r w:rsidRPr="00B814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/20</w:t>
            </w:r>
            <w:r w:rsidR="001D529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24</w:t>
            </w:r>
            <w:r w:rsidRPr="00B814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202</w:t>
            </w:r>
            <w:r w:rsidR="001D529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  <w:r w:rsidRPr="00B814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/202</w:t>
            </w:r>
            <w:r w:rsidR="001D529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  <w:r w:rsidR="006235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447" w:type="dxa"/>
            <w:vAlign w:val="center"/>
          </w:tcPr>
          <w:p w:rsidR="00B81472" w:rsidRPr="00B81472" w:rsidRDefault="00B81472" w:rsidP="006235D5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814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Garantizar la impartición de la Educación básica obligatoria y gratuita en los centros privados, mediante la asignación de fondos públicos destinados a este fin por la Administración.</w:t>
            </w:r>
          </w:p>
          <w:p w:rsidR="00B81472" w:rsidRDefault="00B81472" w:rsidP="006235D5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814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Atender a las necesidades educativas del alumnado que no puedan satisfacerse mediante las medidas de atención a la diversidad establecidas por la Consejería en materia de educación y los recursos específicos, personales o técnicos, de los centros ordinarios sostenidos con fondos públicos</w:t>
            </w:r>
          </w:p>
          <w:p w:rsidR="007F5773" w:rsidRDefault="007F5773" w:rsidP="006235D5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7F5773" w:rsidRPr="00B81472" w:rsidRDefault="007F5773" w:rsidP="006235D5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30" w:type="dxa"/>
            <w:vAlign w:val="center"/>
          </w:tcPr>
          <w:p w:rsidR="00B81472" w:rsidRPr="00B81472" w:rsidRDefault="00B81472" w:rsidP="006235D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814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Periodo comprendido entre </w:t>
            </w:r>
            <w:r w:rsidR="00390BB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</w:t>
            </w:r>
            <w:r w:rsidR="006235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 curso escolar 2023-2024</w:t>
            </w:r>
            <w:r w:rsidR="00390BB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6235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 2028-</w:t>
            </w:r>
            <w:r w:rsidR="00390BB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</w:t>
            </w:r>
            <w:r w:rsidR="006235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375" w:type="dxa"/>
            <w:vAlign w:val="center"/>
          </w:tcPr>
          <w:p w:rsidR="00B81472" w:rsidRDefault="00B81472" w:rsidP="006235D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CPEE CREVO</w:t>
            </w:r>
          </w:p>
          <w:p w:rsidR="00B81472" w:rsidRPr="00B81472" w:rsidRDefault="00B81472" w:rsidP="006235D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Asociación Deficientes CREVO</w:t>
            </w:r>
          </w:p>
        </w:tc>
        <w:tc>
          <w:tcPr>
            <w:tcW w:w="1667" w:type="dxa"/>
            <w:vAlign w:val="center"/>
          </w:tcPr>
          <w:p w:rsidR="00B81472" w:rsidRPr="00B81472" w:rsidRDefault="00950C94" w:rsidP="0034155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155D">
              <w:t>2</w:t>
            </w:r>
            <w:r w:rsidR="00A31352" w:rsidRPr="0034155D">
              <w:t>0</w:t>
            </w:r>
            <w:r w:rsidR="000537D9" w:rsidRPr="0034155D">
              <w:t>8</w:t>
            </w:r>
            <w:r w:rsidR="00B81472" w:rsidRPr="0034155D">
              <w:t>.</w:t>
            </w:r>
            <w:r w:rsidR="000537D9" w:rsidRPr="0034155D">
              <w:t>97</w:t>
            </w:r>
            <w:r w:rsidR="00A31352" w:rsidRPr="0034155D">
              <w:t>7</w:t>
            </w:r>
            <w:r w:rsidR="00B81472" w:rsidRPr="0034155D">
              <w:t>,</w:t>
            </w:r>
            <w:r w:rsidR="00A31352" w:rsidRPr="0034155D">
              <w:t>9</w:t>
            </w:r>
            <w:bookmarkStart w:id="0" w:name="_GoBack"/>
            <w:bookmarkEnd w:id="0"/>
            <w:r w:rsidR="0034155D" w:rsidRPr="0034155D">
              <w:t>0</w:t>
            </w:r>
            <w:r w:rsidR="00511639" w:rsidRPr="0034155D">
              <w:t xml:space="preserve"> </w:t>
            </w:r>
            <w:r w:rsidR="00B81472" w:rsidRPr="0034155D">
              <w:t>€</w:t>
            </w:r>
          </w:p>
        </w:tc>
        <w:tc>
          <w:tcPr>
            <w:tcW w:w="2021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5"/>
            </w:tblGrid>
            <w:tr w:rsidR="00AE6B6A">
              <w:trPr>
                <w:trHeight w:val="212"/>
              </w:trPr>
              <w:tc>
                <w:tcPr>
                  <w:tcW w:w="0" w:type="auto"/>
                </w:tcPr>
                <w:p w:rsidR="00AE6B6A" w:rsidRDefault="00AE6B6A" w:rsidP="006235D5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No existen modificaciones</w:t>
                  </w:r>
                </w:p>
              </w:tc>
            </w:tr>
          </w:tbl>
          <w:p w:rsidR="00B81472" w:rsidRPr="00B81472" w:rsidRDefault="00B81472" w:rsidP="006235D5">
            <w:pPr>
              <w:pStyle w:val="TableContent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472" w:rsidTr="00A657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vAlign w:val="center"/>
          </w:tcPr>
          <w:p w:rsidR="00B81472" w:rsidRPr="00A945C0" w:rsidRDefault="00B81472" w:rsidP="00A657D4">
            <w:pPr>
              <w:pStyle w:val="Standard"/>
              <w:suppressAutoHyphens w:val="0"/>
              <w:spacing w:before="120" w:after="120"/>
              <w:jc w:val="both"/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</w:pPr>
            <w:r w:rsidRPr="00A945C0"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lastRenderedPageBreak/>
              <w:t xml:space="preserve">Instituto Insular de Atención Social y </w:t>
            </w:r>
            <w:proofErr w:type="spellStart"/>
            <w:r w:rsidRPr="00A945C0"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t>Sociosanitaria</w:t>
            </w:r>
            <w:proofErr w:type="spellEnd"/>
            <w:r w:rsidRPr="00A945C0"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t xml:space="preserve"> del Excmo. Cabildo </w:t>
            </w:r>
            <w:r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t xml:space="preserve">Insular </w:t>
            </w:r>
            <w:r w:rsidRPr="00A945C0"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t xml:space="preserve">de Tenerife y la Asociación </w:t>
            </w:r>
            <w:r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t>de Deficientes Psíquicos CREVO</w:t>
            </w:r>
          </w:p>
        </w:tc>
        <w:tc>
          <w:tcPr>
            <w:tcW w:w="2020" w:type="dxa"/>
            <w:vAlign w:val="center"/>
          </w:tcPr>
          <w:p w:rsidR="00DB638B" w:rsidRDefault="00DB638B" w:rsidP="00A657D4">
            <w:pPr>
              <w:pStyle w:val="Standard"/>
              <w:suppressAutoHyphens w:val="0"/>
              <w:spacing w:before="120" w:after="12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:rsidR="00B81472" w:rsidRPr="00A945C0" w:rsidRDefault="00B81472" w:rsidP="00A657D4">
            <w:pPr>
              <w:pStyle w:val="Standard"/>
              <w:suppressAutoHyphens w:val="0"/>
              <w:spacing w:before="120" w:after="12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Convenio suscrito entre </w:t>
            </w:r>
            <w:r w:rsidRPr="000A292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el </w:t>
            </w:r>
            <w:r w:rsidRPr="000A2927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Instituto Insular de Atención Social y </w:t>
            </w:r>
            <w:proofErr w:type="spellStart"/>
            <w:r w:rsidRPr="000A2927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>Sociosanitaria</w:t>
            </w:r>
            <w:proofErr w:type="spellEnd"/>
            <w:r w:rsidRPr="000A2927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 del Excmo. Cabildo Insular de Tenerife y la Asociación de Deficientes Psíquicos CREVO</w:t>
            </w:r>
            <w:r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 para la Prestación de Servicios a Personas en Situación de Dependencia y, en general, Mayores o con Discapacidad</w:t>
            </w:r>
          </w:p>
        </w:tc>
        <w:tc>
          <w:tcPr>
            <w:tcW w:w="2447" w:type="dxa"/>
            <w:vAlign w:val="center"/>
          </w:tcPr>
          <w:p w:rsidR="00B81472" w:rsidRDefault="001324E2" w:rsidP="00A657D4">
            <w:pPr>
              <w:spacing w:before="120" w:after="12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945C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SERVICIO DE ATENCIÓN DIURNA</w:t>
            </w:r>
            <w:r w:rsidR="00B8147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: </w:t>
            </w:r>
            <w:r w:rsidR="003E4D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8</w:t>
            </w:r>
            <w:r w:rsidR="00B8147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plazas de (de CD de NTP) discapacidad del sector </w:t>
            </w:r>
            <w:r w:rsidR="00AE6B6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NTP</w:t>
            </w:r>
          </w:p>
        </w:tc>
        <w:tc>
          <w:tcPr>
            <w:tcW w:w="1830" w:type="dxa"/>
            <w:vAlign w:val="center"/>
          </w:tcPr>
          <w:p w:rsidR="00B81472" w:rsidRDefault="00B81472" w:rsidP="007F5773">
            <w:pPr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Del 1 de Enero al 31 de Diciembre de 20</w:t>
            </w:r>
            <w:r w:rsidR="00F4475A">
              <w:t>2</w:t>
            </w:r>
            <w:r w:rsidR="007F5773">
              <w:t>4</w:t>
            </w:r>
          </w:p>
        </w:tc>
        <w:tc>
          <w:tcPr>
            <w:tcW w:w="2375" w:type="dxa"/>
            <w:vAlign w:val="center"/>
          </w:tcPr>
          <w:p w:rsidR="00B81472" w:rsidRDefault="00B81472" w:rsidP="006235D5">
            <w:pPr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Asociación Deficientes CREVO</w:t>
            </w:r>
          </w:p>
        </w:tc>
        <w:tc>
          <w:tcPr>
            <w:tcW w:w="1667" w:type="dxa"/>
            <w:vAlign w:val="center"/>
          </w:tcPr>
          <w:p w:rsidR="00B81472" w:rsidRDefault="00CD41AF" w:rsidP="00DB638B">
            <w:pPr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205C4">
              <w:t>11</w:t>
            </w:r>
            <w:r w:rsidR="00DB638B">
              <w:t>9</w:t>
            </w:r>
            <w:r w:rsidR="00D20550" w:rsidRPr="005205C4">
              <w:t>.</w:t>
            </w:r>
            <w:r w:rsidR="00DB638B">
              <w:t>900</w:t>
            </w:r>
            <w:r w:rsidR="00B81472" w:rsidRPr="005205C4">
              <w:t>,</w:t>
            </w:r>
            <w:r w:rsidR="00DB638B">
              <w:t>74</w:t>
            </w:r>
            <w:r w:rsidR="00B81472" w:rsidRPr="003716EF">
              <w:t xml:space="preserve"> €</w:t>
            </w:r>
          </w:p>
        </w:tc>
        <w:tc>
          <w:tcPr>
            <w:tcW w:w="2021" w:type="dxa"/>
            <w:vAlign w:val="center"/>
          </w:tcPr>
          <w:p w:rsidR="00DC447F" w:rsidRPr="007F5773" w:rsidRDefault="007F5773" w:rsidP="006235D5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F5773">
              <w:rPr>
                <w:b/>
                <w:bCs/>
                <w:sz w:val="18"/>
                <w:szCs w:val="18"/>
              </w:rPr>
              <w:t>15</w:t>
            </w:r>
            <w:r w:rsidR="009A1204" w:rsidRPr="007F5773">
              <w:rPr>
                <w:b/>
                <w:bCs/>
                <w:sz w:val="18"/>
                <w:szCs w:val="18"/>
              </w:rPr>
              <w:t>/</w:t>
            </w:r>
            <w:r w:rsidRPr="007F5773">
              <w:rPr>
                <w:b/>
                <w:bCs/>
                <w:sz w:val="18"/>
                <w:szCs w:val="18"/>
              </w:rPr>
              <w:t>0</w:t>
            </w:r>
            <w:r w:rsidR="00DC447F" w:rsidRPr="007F5773">
              <w:rPr>
                <w:b/>
                <w:bCs/>
                <w:sz w:val="18"/>
                <w:szCs w:val="18"/>
              </w:rPr>
              <w:t>1/</w:t>
            </w:r>
            <w:r w:rsidR="00AE6B6A" w:rsidRPr="007F5773">
              <w:rPr>
                <w:b/>
                <w:bCs/>
                <w:sz w:val="18"/>
                <w:szCs w:val="18"/>
              </w:rPr>
              <w:t>202</w:t>
            </w:r>
            <w:r w:rsidRPr="007F5773">
              <w:rPr>
                <w:b/>
                <w:bCs/>
                <w:sz w:val="18"/>
                <w:szCs w:val="18"/>
              </w:rPr>
              <w:t>4</w:t>
            </w:r>
          </w:p>
          <w:p w:rsidR="00AE6B6A" w:rsidRPr="009A1204" w:rsidRDefault="00DC447F" w:rsidP="006235D5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7F5773">
              <w:rPr>
                <w:b/>
                <w:bCs/>
                <w:sz w:val="18"/>
                <w:szCs w:val="18"/>
              </w:rPr>
              <w:t>ADENDA I</w:t>
            </w:r>
            <w:r w:rsidR="007F5773">
              <w:rPr>
                <w:b/>
                <w:bCs/>
                <w:sz w:val="18"/>
                <w:szCs w:val="18"/>
              </w:rPr>
              <w:t>V</w:t>
            </w:r>
            <w:r w:rsidRPr="009A1204">
              <w:rPr>
                <w:b/>
                <w:bCs/>
                <w:sz w:val="18"/>
                <w:szCs w:val="18"/>
              </w:rPr>
              <w:t>:</w:t>
            </w:r>
          </w:p>
          <w:p w:rsidR="00B81472" w:rsidRPr="00AE6B6A" w:rsidRDefault="00AE6B6A" w:rsidP="006235D5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A1204">
              <w:rPr>
                <w:sz w:val="18"/>
                <w:szCs w:val="18"/>
              </w:rPr>
              <w:t>A</w:t>
            </w:r>
            <w:r w:rsidR="00DC447F" w:rsidRPr="009A1204">
              <w:rPr>
                <w:sz w:val="18"/>
                <w:szCs w:val="18"/>
              </w:rPr>
              <w:t xml:space="preserve">l </w:t>
            </w:r>
            <w:r w:rsidRPr="009A1204">
              <w:rPr>
                <w:sz w:val="18"/>
                <w:szCs w:val="18"/>
              </w:rPr>
              <w:t>Convenio</w:t>
            </w:r>
            <w:r w:rsidR="00DC447F" w:rsidRPr="009A1204">
              <w:rPr>
                <w:sz w:val="18"/>
                <w:szCs w:val="18"/>
              </w:rPr>
              <w:t xml:space="preserve"> suscrito entre el IASS del Excmo. Cabildo Insular de Tenerife y la Asociación de Deficientes Psíquicos CREVO,</w:t>
            </w:r>
            <w:r w:rsidRPr="009A1204">
              <w:rPr>
                <w:sz w:val="18"/>
                <w:szCs w:val="18"/>
              </w:rPr>
              <w:t xml:space="preserve"> </w:t>
            </w:r>
            <w:r w:rsidR="00DC447F" w:rsidRPr="009A1204">
              <w:rPr>
                <w:sz w:val="18"/>
                <w:szCs w:val="18"/>
              </w:rPr>
              <w:t xml:space="preserve">para la prestación de servicios a personas en situación de dependencia y, en </w:t>
            </w:r>
            <w:proofErr w:type="spellStart"/>
            <w:r w:rsidR="00DC447F" w:rsidRPr="009A1204">
              <w:rPr>
                <w:sz w:val="18"/>
                <w:szCs w:val="18"/>
              </w:rPr>
              <w:t>gral.</w:t>
            </w:r>
            <w:proofErr w:type="spellEnd"/>
            <w:r w:rsidR="00DC447F" w:rsidRPr="009A1204">
              <w:rPr>
                <w:sz w:val="18"/>
                <w:szCs w:val="18"/>
              </w:rPr>
              <w:t>, mayores o con discapacidad</w:t>
            </w:r>
            <w:r w:rsidR="00DC447F">
              <w:rPr>
                <w:sz w:val="18"/>
                <w:szCs w:val="18"/>
              </w:rPr>
              <w:t>.</w:t>
            </w:r>
          </w:p>
        </w:tc>
      </w:tr>
      <w:tr w:rsidR="00B81472" w:rsidTr="00371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vAlign w:val="center"/>
          </w:tcPr>
          <w:p w:rsidR="00B81472" w:rsidRPr="00F020ED" w:rsidRDefault="00B81472" w:rsidP="00AE6B6A">
            <w:pPr>
              <w:pStyle w:val="Standard"/>
              <w:suppressAutoHyphens w:val="0"/>
              <w:spacing w:before="120" w:after="120"/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</w:pPr>
            <w:r w:rsidRPr="00F020ED"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t xml:space="preserve">Instituto Insular de Atención Social y </w:t>
            </w:r>
            <w:proofErr w:type="spellStart"/>
            <w:r w:rsidRPr="00F020ED"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t>Sociosanitaria</w:t>
            </w:r>
            <w:proofErr w:type="spellEnd"/>
            <w:r w:rsidRPr="00F020ED"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t xml:space="preserve"> del Excmo. Cabildo Insular de Tenerife y la Asociación de Deficientes Psíquicos CREVO</w:t>
            </w:r>
          </w:p>
        </w:tc>
        <w:tc>
          <w:tcPr>
            <w:tcW w:w="2020" w:type="dxa"/>
            <w:vAlign w:val="center"/>
          </w:tcPr>
          <w:p w:rsidR="00B81472" w:rsidRPr="00F020ED" w:rsidRDefault="00B81472" w:rsidP="00AE6B6A">
            <w:pPr>
              <w:pStyle w:val="Standard"/>
              <w:suppressAutoHyphens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020E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Convenio suscrito entre el </w:t>
            </w:r>
            <w:r w:rsidRPr="00F020ED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Instituto Insular de Atención Social y </w:t>
            </w:r>
            <w:proofErr w:type="spellStart"/>
            <w:r w:rsidRPr="00F020ED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>Sociosanitaria</w:t>
            </w:r>
            <w:proofErr w:type="spellEnd"/>
            <w:r w:rsidRPr="00F020ED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 del Excmo. Cabildo Insular de Tenerife y la Asociación de Deficientes Psíquicos CREVO para la Prestación de Servicios a Personas en Situación de Dependencia y, en general, Mayores o con Discapacidad</w:t>
            </w:r>
          </w:p>
        </w:tc>
        <w:tc>
          <w:tcPr>
            <w:tcW w:w="2447" w:type="dxa"/>
            <w:vAlign w:val="center"/>
          </w:tcPr>
          <w:p w:rsidR="00B81472" w:rsidRPr="00F020ED" w:rsidRDefault="001324E2" w:rsidP="003E4DF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20E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SERVICIO GASTOS DE TRANSPORTE </w:t>
            </w:r>
            <w:r w:rsidR="00B81472" w:rsidRPr="00F020E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las personas usuarias a la Asociación CREVO, (</w:t>
            </w:r>
            <w:r w:rsidR="003E4D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8</w:t>
            </w:r>
            <w:r w:rsidR="00B81472" w:rsidRPr="00F020E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plazas de CD de NTP)</w:t>
            </w:r>
          </w:p>
        </w:tc>
        <w:tc>
          <w:tcPr>
            <w:tcW w:w="1830" w:type="dxa"/>
            <w:vAlign w:val="center"/>
          </w:tcPr>
          <w:p w:rsidR="00B81472" w:rsidRPr="00F020ED" w:rsidRDefault="00B81472" w:rsidP="007F577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20ED">
              <w:t>Del 1 de Enero al 31 de Diciembre de 20</w:t>
            </w:r>
            <w:r w:rsidR="00F4475A" w:rsidRPr="00F020ED">
              <w:t>2</w:t>
            </w:r>
            <w:r w:rsidR="007F5773">
              <w:t>4</w:t>
            </w:r>
          </w:p>
        </w:tc>
        <w:tc>
          <w:tcPr>
            <w:tcW w:w="2375" w:type="dxa"/>
            <w:vAlign w:val="center"/>
          </w:tcPr>
          <w:p w:rsidR="00B81472" w:rsidRPr="00F020ED" w:rsidRDefault="00B81472" w:rsidP="00AE6B6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20ED">
              <w:t>Asociación Deficientes CREVO</w:t>
            </w:r>
          </w:p>
        </w:tc>
        <w:tc>
          <w:tcPr>
            <w:tcW w:w="1667" w:type="dxa"/>
            <w:vAlign w:val="center"/>
          </w:tcPr>
          <w:p w:rsidR="00B81472" w:rsidRPr="007F7D41" w:rsidRDefault="00CD41AF" w:rsidP="00CD41A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1AF">
              <w:t>17</w:t>
            </w:r>
            <w:r w:rsidR="00C62496" w:rsidRPr="00CD41AF">
              <w:t>.</w:t>
            </w:r>
            <w:r w:rsidRPr="00CD41AF">
              <w:t>477</w:t>
            </w:r>
            <w:r w:rsidR="00B81472" w:rsidRPr="00CD41AF">
              <w:t>,</w:t>
            </w:r>
            <w:r w:rsidRPr="00CD41AF">
              <w:t>28</w:t>
            </w:r>
            <w:r w:rsidR="00B81472" w:rsidRPr="00CD41AF">
              <w:t xml:space="preserve"> €</w:t>
            </w:r>
          </w:p>
        </w:tc>
        <w:tc>
          <w:tcPr>
            <w:tcW w:w="2021" w:type="dxa"/>
            <w:vAlign w:val="center"/>
          </w:tcPr>
          <w:p w:rsidR="00AE6B6A" w:rsidRDefault="00AE6B6A" w:rsidP="003716EF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existen modificaciones</w:t>
            </w:r>
          </w:p>
          <w:p w:rsidR="00B81472" w:rsidRPr="00F4475A" w:rsidRDefault="00B81472" w:rsidP="003716EF">
            <w:pPr>
              <w:pStyle w:val="TableContents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2344F4" w:rsidTr="00B814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vAlign w:val="center"/>
          </w:tcPr>
          <w:p w:rsidR="002344F4" w:rsidRDefault="002344F4" w:rsidP="00AE6B6A">
            <w:pPr>
              <w:spacing w:before="120" w:after="120"/>
            </w:pPr>
            <w:r>
              <w:lastRenderedPageBreak/>
              <w:t xml:space="preserve">D. Andrés Ramos Vázquez, </w:t>
            </w:r>
            <w:r w:rsidRPr="00B81472">
              <w:rPr>
                <w:b w:val="0"/>
              </w:rPr>
              <w:t>en representación de la Organización Nacional de Ciegos Españoles</w:t>
            </w:r>
            <w:r>
              <w:t xml:space="preserve"> (ONCE), D. José Luis Martínez Donoso, </w:t>
            </w:r>
            <w:r w:rsidRPr="00B81472">
              <w:rPr>
                <w:b w:val="0"/>
              </w:rPr>
              <w:t xml:space="preserve">en representación de </w:t>
            </w:r>
            <w:r w:rsidRPr="004342D4">
              <w:t>Fundación ONCE</w:t>
            </w:r>
            <w:r>
              <w:rPr>
                <w:b w:val="0"/>
              </w:rPr>
              <w:t xml:space="preserve"> y </w:t>
            </w:r>
            <w:r w:rsidRPr="004342D4">
              <w:t>D. José Felipe Guardia Pérez</w:t>
            </w:r>
            <w:r>
              <w:rPr>
                <w:b w:val="0"/>
              </w:rPr>
              <w:t xml:space="preserve">, en representación de la </w:t>
            </w:r>
            <w:r w:rsidRPr="004342D4">
              <w:t>Asociación de Deficientes Psíquicos CREVO</w:t>
            </w:r>
          </w:p>
        </w:tc>
        <w:tc>
          <w:tcPr>
            <w:tcW w:w="2020" w:type="dxa"/>
            <w:vAlign w:val="center"/>
          </w:tcPr>
          <w:p w:rsidR="002344F4" w:rsidRPr="00A945C0" w:rsidRDefault="002344F4" w:rsidP="00AE6B6A">
            <w:pPr>
              <w:pStyle w:val="Standard"/>
              <w:suppressAutoHyphens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Convenio suscrito entre ONCE </w:t>
            </w:r>
            <w:r w:rsidRPr="000A2927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y </w:t>
            </w:r>
            <w:r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Fundación ONCE </w:t>
            </w:r>
            <w:r w:rsidRPr="000A2927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>y la Asociación de Deficientes Psíquicos CREVO</w:t>
            </w:r>
            <w:r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 para la Prestación de Servicios a los afiliados a la ONCE</w:t>
            </w:r>
          </w:p>
        </w:tc>
        <w:tc>
          <w:tcPr>
            <w:tcW w:w="2447" w:type="dxa"/>
            <w:vAlign w:val="center"/>
          </w:tcPr>
          <w:p w:rsidR="002344F4" w:rsidRDefault="002344F4" w:rsidP="00AE6B6A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La Fundación ONCE y ONCE se compromete a subvencionar total o parcialmente el coste de la </w:t>
            </w:r>
            <w:r w:rsidR="001324E2">
              <w:t xml:space="preserve">PLAZA DE LOS BENEFICIARIOS </w:t>
            </w:r>
            <w:r>
              <w:t>atendidos objeto de este Convenio</w:t>
            </w:r>
          </w:p>
        </w:tc>
        <w:tc>
          <w:tcPr>
            <w:tcW w:w="1830" w:type="dxa"/>
            <w:vAlign w:val="center"/>
          </w:tcPr>
          <w:p w:rsidR="002344F4" w:rsidRDefault="002344F4" w:rsidP="007F5773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Del 01 de Enero al 31 de Diciembre de 202</w:t>
            </w:r>
            <w:r w:rsidR="007F5773">
              <w:t>4</w:t>
            </w:r>
          </w:p>
        </w:tc>
        <w:tc>
          <w:tcPr>
            <w:tcW w:w="2375" w:type="dxa"/>
            <w:vAlign w:val="center"/>
          </w:tcPr>
          <w:p w:rsidR="002344F4" w:rsidRDefault="002344F4" w:rsidP="00AE6B6A">
            <w:pPr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Asociación Deficientes Psíquicos CREVO</w:t>
            </w:r>
          </w:p>
        </w:tc>
        <w:tc>
          <w:tcPr>
            <w:tcW w:w="1667" w:type="dxa"/>
            <w:vAlign w:val="center"/>
          </w:tcPr>
          <w:p w:rsidR="002344F4" w:rsidRDefault="00F020ED" w:rsidP="00D0620E">
            <w:pPr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0620E">
              <w:t>1</w:t>
            </w:r>
            <w:r w:rsidR="00D0620E">
              <w:t>1</w:t>
            </w:r>
            <w:r w:rsidR="002344F4" w:rsidRPr="00D0620E">
              <w:t>.</w:t>
            </w:r>
            <w:r w:rsidR="00D0620E">
              <w:t>157</w:t>
            </w:r>
            <w:r w:rsidR="002344F4" w:rsidRPr="00D0620E">
              <w:t>,</w:t>
            </w:r>
            <w:r w:rsidR="00D0620E">
              <w:t>11</w:t>
            </w:r>
            <w:r w:rsidR="00C9706A" w:rsidRPr="00D0620E">
              <w:t xml:space="preserve"> </w:t>
            </w:r>
            <w:r w:rsidR="002344F4" w:rsidRPr="00D0620E">
              <w:t>€</w:t>
            </w:r>
          </w:p>
        </w:tc>
        <w:tc>
          <w:tcPr>
            <w:tcW w:w="2021" w:type="dxa"/>
            <w:vAlign w:val="center"/>
          </w:tcPr>
          <w:p w:rsidR="002344F4" w:rsidRPr="002344F4" w:rsidRDefault="002344F4" w:rsidP="002344F4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existen modificaciones</w:t>
            </w:r>
          </w:p>
        </w:tc>
      </w:tr>
      <w:tr w:rsidR="002344F4" w:rsidTr="00B81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vAlign w:val="center"/>
          </w:tcPr>
          <w:p w:rsidR="002344F4" w:rsidRDefault="002344F4" w:rsidP="002344F4">
            <w:pPr>
              <w:pStyle w:val="Default"/>
              <w:rPr>
                <w:sz w:val="20"/>
                <w:szCs w:val="20"/>
              </w:rPr>
            </w:pPr>
            <w:r w:rsidRPr="002344F4">
              <w:rPr>
                <w:bCs w:val="0"/>
                <w:sz w:val="20"/>
                <w:szCs w:val="20"/>
              </w:rPr>
              <w:t>AYUNTAMIENTO DE LA VILLA DE LA OROTAVA</w:t>
            </w:r>
          </w:p>
          <w:p w:rsidR="002344F4" w:rsidRDefault="002344F4" w:rsidP="002344F4">
            <w:pPr>
              <w:spacing w:before="60" w:after="60"/>
            </w:pPr>
            <w:r>
              <w:rPr>
                <w:b w:val="0"/>
                <w:bCs w:val="0"/>
                <w:sz w:val="20"/>
                <w:szCs w:val="20"/>
              </w:rPr>
              <w:t xml:space="preserve">Área de Protección y Promoción Social </w:t>
            </w:r>
          </w:p>
        </w:tc>
        <w:tc>
          <w:tcPr>
            <w:tcW w:w="2020" w:type="dxa"/>
            <w:vAlign w:val="center"/>
          </w:tcPr>
          <w:p w:rsidR="00DB638B" w:rsidRDefault="00DB638B" w:rsidP="002344F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B638B" w:rsidRDefault="002344F4" w:rsidP="002344F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Convenio de colaboración regulador de la subvención entre el Excmo. Ayuntamiento de la Villa de La </w:t>
            </w:r>
            <w:proofErr w:type="spellStart"/>
            <w:r>
              <w:rPr>
                <w:sz w:val="20"/>
                <w:szCs w:val="20"/>
              </w:rPr>
              <w:t>Orotava</w:t>
            </w:r>
            <w:proofErr w:type="spellEnd"/>
            <w:r>
              <w:rPr>
                <w:sz w:val="20"/>
                <w:szCs w:val="20"/>
              </w:rPr>
              <w:t xml:space="preserve"> y La Asociación de Deficientes </w:t>
            </w:r>
          </w:p>
          <w:p w:rsidR="00DB638B" w:rsidRDefault="002344F4" w:rsidP="002344F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Psíquicos CREVO</w:t>
            </w:r>
          </w:p>
          <w:p w:rsidR="002344F4" w:rsidRPr="002344F4" w:rsidRDefault="002344F4" w:rsidP="002344F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7" w:type="dxa"/>
            <w:vAlign w:val="center"/>
          </w:tcPr>
          <w:p w:rsidR="002344F4" w:rsidRPr="002344F4" w:rsidRDefault="001324E2" w:rsidP="002344F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ATENCIÓN A PERSONAS EN RIESGO DE EXCLUSIÓN SOCIAL </w:t>
            </w:r>
            <w:r w:rsidR="002344F4">
              <w:rPr>
                <w:sz w:val="20"/>
                <w:szCs w:val="20"/>
              </w:rPr>
              <w:t xml:space="preserve">afectadas por discapacidad física, cognitiva y sensorial </w:t>
            </w:r>
          </w:p>
        </w:tc>
        <w:tc>
          <w:tcPr>
            <w:tcW w:w="1830" w:type="dxa"/>
            <w:vAlign w:val="center"/>
          </w:tcPr>
          <w:p w:rsidR="002344F4" w:rsidRDefault="002344F4" w:rsidP="007F577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Del 01 de Enero al 31 de Diciembre de 202</w:t>
            </w:r>
            <w:r w:rsidR="007F5773">
              <w:t>4</w:t>
            </w:r>
          </w:p>
        </w:tc>
        <w:tc>
          <w:tcPr>
            <w:tcW w:w="2375" w:type="dxa"/>
            <w:vAlign w:val="center"/>
          </w:tcPr>
          <w:p w:rsidR="002344F4" w:rsidRDefault="002344F4" w:rsidP="002344F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Asociación Deficientes Psíquicos CREVO</w:t>
            </w:r>
          </w:p>
        </w:tc>
        <w:tc>
          <w:tcPr>
            <w:tcW w:w="1667" w:type="dxa"/>
            <w:vAlign w:val="center"/>
          </w:tcPr>
          <w:p w:rsidR="002344F4" w:rsidRDefault="002344F4" w:rsidP="002344F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125F">
              <w:t>6.000</w:t>
            </w:r>
            <w:r w:rsidRPr="00F020ED">
              <w:t>,00</w:t>
            </w:r>
            <w:r w:rsidR="00C9706A">
              <w:t xml:space="preserve"> </w:t>
            </w:r>
            <w:r w:rsidRPr="00F020ED">
              <w:t>€</w:t>
            </w:r>
          </w:p>
        </w:tc>
        <w:tc>
          <w:tcPr>
            <w:tcW w:w="2021" w:type="dxa"/>
            <w:vAlign w:val="center"/>
          </w:tcPr>
          <w:p w:rsidR="002344F4" w:rsidRDefault="002344F4" w:rsidP="002344F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44F4">
              <w:rPr>
                <w:b/>
                <w:bCs/>
                <w:szCs w:val="20"/>
              </w:rPr>
              <w:t>No existen modificaciones</w:t>
            </w:r>
          </w:p>
        </w:tc>
      </w:tr>
      <w:tr w:rsidR="00A657D4" w:rsidTr="001324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vAlign w:val="center"/>
          </w:tcPr>
          <w:p w:rsidR="00A657D4" w:rsidRPr="001324E2" w:rsidRDefault="00A657D4" w:rsidP="00A657D4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20" w:type="dxa"/>
            <w:vAlign w:val="center"/>
          </w:tcPr>
          <w:p w:rsidR="00A657D4" w:rsidRDefault="00A657D4" w:rsidP="00A657D4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47" w:type="dxa"/>
            <w:vAlign w:val="center"/>
          </w:tcPr>
          <w:p w:rsidR="00A657D4" w:rsidRPr="002344F4" w:rsidRDefault="00A657D4" w:rsidP="00A657D4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830" w:type="dxa"/>
            <w:vAlign w:val="center"/>
          </w:tcPr>
          <w:p w:rsidR="00A657D4" w:rsidRDefault="00A657D4" w:rsidP="00A657D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75" w:type="dxa"/>
            <w:vAlign w:val="center"/>
          </w:tcPr>
          <w:p w:rsidR="00A657D4" w:rsidRDefault="00A657D4" w:rsidP="004D4B31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67" w:type="dxa"/>
            <w:vAlign w:val="center"/>
          </w:tcPr>
          <w:p w:rsidR="00A657D4" w:rsidRPr="002344F4" w:rsidRDefault="00A657D4" w:rsidP="00A657D4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021" w:type="dxa"/>
            <w:vAlign w:val="center"/>
          </w:tcPr>
          <w:p w:rsidR="00A657D4" w:rsidRPr="002344F4" w:rsidRDefault="00A657D4" w:rsidP="004D4B31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Cs w:val="20"/>
              </w:rPr>
            </w:pPr>
          </w:p>
        </w:tc>
      </w:tr>
    </w:tbl>
    <w:p w:rsidR="00A945C0" w:rsidRPr="00F247D3" w:rsidRDefault="00A945C0" w:rsidP="00A945C0">
      <w:pPr>
        <w:rPr>
          <w:b/>
          <w:sz w:val="32"/>
        </w:rPr>
      </w:pPr>
      <w:r w:rsidRPr="00F247D3">
        <w:rPr>
          <w:b/>
          <w:sz w:val="32"/>
        </w:rPr>
        <w:t>ENCOMIENDAS DE GESTIÓN</w:t>
      </w:r>
    </w:p>
    <w:p w:rsidR="001F680F" w:rsidRDefault="00A945C0">
      <w:pPr>
        <w:rPr>
          <w:b/>
          <w:sz w:val="32"/>
        </w:rPr>
      </w:pPr>
      <w:r w:rsidRPr="00A945C0">
        <w:rPr>
          <w:sz w:val="24"/>
        </w:rPr>
        <w:t>No existen en este momento</w:t>
      </w:r>
    </w:p>
    <w:sectPr w:rsidR="001F680F" w:rsidSect="00DB638B">
      <w:headerReference w:type="default" r:id="rId6"/>
      <w:pgSz w:w="16838" w:h="11906" w:orient="landscape"/>
      <w:pgMar w:top="127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2A3" w:rsidRDefault="006702A3" w:rsidP="00AE6B6A">
      <w:pPr>
        <w:spacing w:after="0" w:line="240" w:lineRule="auto"/>
      </w:pPr>
      <w:r>
        <w:separator/>
      </w:r>
    </w:p>
  </w:endnote>
  <w:endnote w:type="continuationSeparator" w:id="0">
    <w:p w:rsidR="006702A3" w:rsidRDefault="006702A3" w:rsidP="00AE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2A3" w:rsidRDefault="006702A3" w:rsidP="00AE6B6A">
      <w:pPr>
        <w:spacing w:after="0" w:line="240" w:lineRule="auto"/>
      </w:pPr>
      <w:r>
        <w:separator/>
      </w:r>
    </w:p>
  </w:footnote>
  <w:footnote w:type="continuationSeparator" w:id="0">
    <w:p w:rsidR="006702A3" w:rsidRDefault="006702A3" w:rsidP="00AE6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550" w:rsidRDefault="00D20550" w:rsidP="001324E2">
    <w:pPr>
      <w:jc w:val="center"/>
    </w:pPr>
    <w:r>
      <w:rPr>
        <w:noProof/>
        <w:lang w:eastAsia="es-ES"/>
      </w:rPr>
      <w:drawing>
        <wp:inline distT="0" distB="0" distL="0" distR="0" wp14:anchorId="1DE4490D" wp14:editId="59D33251">
          <wp:extent cx="1047750" cy="730011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30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tab/>
    </w:r>
    <w:r w:rsidR="001324E2">
      <w:tab/>
    </w:r>
    <w:r w:rsidR="001324E2">
      <w:tab/>
    </w:r>
    <w:r>
      <w:tab/>
    </w:r>
    <w:r w:rsidR="001324E2" w:rsidRPr="001324E2">
      <w:rPr>
        <w:b/>
        <w:sz w:val="52"/>
        <w:szCs w:val="52"/>
      </w:rPr>
      <w:t xml:space="preserve">CONTRATOS </w:t>
    </w:r>
    <w:r w:rsidR="001324E2">
      <w:rPr>
        <w:b/>
        <w:sz w:val="52"/>
        <w:szCs w:val="52"/>
      </w:rPr>
      <w:t>–</w:t>
    </w:r>
    <w:r w:rsidR="001324E2" w:rsidRPr="001324E2">
      <w:rPr>
        <w:b/>
        <w:sz w:val="52"/>
        <w:szCs w:val="52"/>
      </w:rPr>
      <w:t xml:space="preserve"> CONVENIOS</w:t>
    </w:r>
    <w:r w:rsidR="001324E2">
      <w:rPr>
        <w:b/>
        <w:sz w:val="52"/>
        <w:szCs w:val="52"/>
      </w:rPr>
      <w:t xml:space="preserve"> 202</w:t>
    </w:r>
    <w:r w:rsidR="007F5773">
      <w:rPr>
        <w:b/>
        <w:sz w:val="52"/>
        <w:szCs w:val="52"/>
      </w:rPr>
      <w:t>4</w:t>
    </w:r>
    <w:r>
      <w:tab/>
    </w:r>
    <w:r>
      <w:tab/>
    </w:r>
    <w:r>
      <w:tab/>
      <w:t xml:space="preserve">        </w:t>
    </w:r>
    <w:r>
      <w:rPr>
        <w:noProof/>
        <w:lang w:eastAsia="es-ES"/>
      </w:rPr>
      <w:drawing>
        <wp:inline distT="0" distB="0" distL="0" distR="0" wp14:anchorId="163E28EB" wp14:editId="69B46A87">
          <wp:extent cx="466725" cy="773094"/>
          <wp:effectExtent l="0" t="0" r="0" b="825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7194" t="34312" r="68379" b="23184"/>
                  <a:stretch/>
                </pic:blipFill>
                <pic:spPr bwMode="auto">
                  <a:xfrm>
                    <a:off x="0" y="0"/>
                    <a:ext cx="477642" cy="7911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6C"/>
    <w:rsid w:val="000537D9"/>
    <w:rsid w:val="000A2927"/>
    <w:rsid w:val="001324E2"/>
    <w:rsid w:val="001746C5"/>
    <w:rsid w:val="001C471D"/>
    <w:rsid w:val="001D529C"/>
    <w:rsid w:val="001E7D90"/>
    <w:rsid w:val="001F680F"/>
    <w:rsid w:val="002344F4"/>
    <w:rsid w:val="0027146E"/>
    <w:rsid w:val="00317F75"/>
    <w:rsid w:val="0034155D"/>
    <w:rsid w:val="00354623"/>
    <w:rsid w:val="003716EF"/>
    <w:rsid w:val="00390BB4"/>
    <w:rsid w:val="003E4DF6"/>
    <w:rsid w:val="004037A9"/>
    <w:rsid w:val="00416BA1"/>
    <w:rsid w:val="004201E8"/>
    <w:rsid w:val="004342D4"/>
    <w:rsid w:val="0048720D"/>
    <w:rsid w:val="004D27BC"/>
    <w:rsid w:val="00511639"/>
    <w:rsid w:val="005205C4"/>
    <w:rsid w:val="005253E5"/>
    <w:rsid w:val="006235D5"/>
    <w:rsid w:val="006702A3"/>
    <w:rsid w:val="00763B0E"/>
    <w:rsid w:val="007D532D"/>
    <w:rsid w:val="007F5773"/>
    <w:rsid w:val="007F6954"/>
    <w:rsid w:val="007F7D41"/>
    <w:rsid w:val="0081197F"/>
    <w:rsid w:val="00893CC0"/>
    <w:rsid w:val="008D7A95"/>
    <w:rsid w:val="00950C94"/>
    <w:rsid w:val="009A046C"/>
    <w:rsid w:val="009A1204"/>
    <w:rsid w:val="00A2734A"/>
    <w:rsid w:val="00A31352"/>
    <w:rsid w:val="00A657D4"/>
    <w:rsid w:val="00A945C0"/>
    <w:rsid w:val="00AA5C56"/>
    <w:rsid w:val="00AC28A2"/>
    <w:rsid w:val="00AE6B6A"/>
    <w:rsid w:val="00B81472"/>
    <w:rsid w:val="00BC6E55"/>
    <w:rsid w:val="00C4125F"/>
    <w:rsid w:val="00C477FF"/>
    <w:rsid w:val="00C62496"/>
    <w:rsid w:val="00C71583"/>
    <w:rsid w:val="00C82460"/>
    <w:rsid w:val="00C9706A"/>
    <w:rsid w:val="00CD41AF"/>
    <w:rsid w:val="00D0620E"/>
    <w:rsid w:val="00D1703E"/>
    <w:rsid w:val="00D20550"/>
    <w:rsid w:val="00D327A4"/>
    <w:rsid w:val="00D66DB8"/>
    <w:rsid w:val="00DB03C4"/>
    <w:rsid w:val="00DB638B"/>
    <w:rsid w:val="00DC447F"/>
    <w:rsid w:val="00DE482E"/>
    <w:rsid w:val="00EA4A7B"/>
    <w:rsid w:val="00F020ED"/>
    <w:rsid w:val="00F04B7D"/>
    <w:rsid w:val="00F247D3"/>
    <w:rsid w:val="00F43C66"/>
    <w:rsid w:val="00F4475A"/>
    <w:rsid w:val="00F8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98E3F-A4DD-46B5-BFD1-F21051C6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7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1-nfasis2">
    <w:name w:val="Medium Shading 1 Accent 2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tandard">
    <w:name w:val="Standard"/>
    <w:rsid w:val="00A945C0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TableContents">
    <w:name w:val="Table Contents"/>
    <w:basedOn w:val="Standard"/>
    <w:rsid w:val="00A945C0"/>
    <w:pPr>
      <w:widowControl w:val="0"/>
      <w:suppressLineNumbers/>
      <w:spacing w:after="0" w:line="240" w:lineRule="auto"/>
    </w:pPr>
    <w:rPr>
      <w:rFonts w:ascii="Times New Roman" w:eastAsia="SimSun" w:hAnsi="Times New Roman" w:cs="Lucida Sans"/>
      <w:sz w:val="24"/>
      <w:szCs w:val="24"/>
      <w:lang w:bidi="hi-IN"/>
    </w:rPr>
  </w:style>
  <w:style w:type="paragraph" w:customStyle="1" w:styleId="Default">
    <w:name w:val="Default"/>
    <w:rsid w:val="00AC28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E6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B6A"/>
  </w:style>
  <w:style w:type="paragraph" w:styleId="Piedepgina">
    <w:name w:val="footer"/>
    <w:basedOn w:val="Normal"/>
    <w:link w:val="PiedepginaCar"/>
    <w:uiPriority w:val="99"/>
    <w:unhideWhenUsed/>
    <w:rsid w:val="00AE6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B6A"/>
  </w:style>
  <w:style w:type="paragraph" w:styleId="Textodeglobo">
    <w:name w:val="Balloon Text"/>
    <w:basedOn w:val="Normal"/>
    <w:link w:val="TextodegloboCar"/>
    <w:uiPriority w:val="99"/>
    <w:semiHidden/>
    <w:unhideWhenUsed/>
    <w:rsid w:val="00AE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3</Pages>
  <Words>631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19</cp:revision>
  <cp:lastPrinted>2024-04-15T14:21:00Z</cp:lastPrinted>
  <dcterms:created xsi:type="dcterms:W3CDTF">2021-06-17T12:11:00Z</dcterms:created>
  <dcterms:modified xsi:type="dcterms:W3CDTF">2025-07-15T12:53:00Z</dcterms:modified>
</cp:coreProperties>
</file>